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D0" w:rsidRPr="007442D0" w:rsidRDefault="007442D0" w:rsidP="007442D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tbl>
      <w:tblPr>
        <w:tblW w:w="6303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50"/>
        <w:gridCol w:w="2641"/>
        <w:gridCol w:w="3258"/>
      </w:tblGrid>
      <w:tr w:rsidR="007442D0" w:rsidRPr="007442D0" w:rsidTr="000944DF">
        <w:trPr>
          <w:trHeight w:val="35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5B21" w:rsidRDefault="001F10F0" w:rsidP="001F10F0">
            <w:pPr>
              <w:tabs>
                <w:tab w:val="left" w:pos="25110"/>
              </w:tabs>
              <w:spacing w:before="60" w:after="60" w:line="312" w:lineRule="atLeast"/>
              <w:ind w:left="1157" w:right="1160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5952" behindDoc="0" locked="0" layoutInCell="1" allowOverlap="1" wp14:anchorId="36981C7B" wp14:editId="04895C1A">
                  <wp:simplePos x="0" y="0"/>
                  <wp:positionH relativeFrom="column">
                    <wp:posOffset>5975803</wp:posOffset>
                  </wp:positionH>
                  <wp:positionV relativeFrom="paragraph">
                    <wp:posOffset>64226</wp:posOffset>
                  </wp:positionV>
                  <wp:extent cx="474980" cy="476250"/>
                  <wp:effectExtent l="0" t="0" r="1270" b="0"/>
                  <wp:wrapNone/>
                  <wp:docPr id="5" name="Obraz 5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B21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43904" behindDoc="0" locked="0" layoutInCell="1" allowOverlap="1" wp14:anchorId="4E4E79CD" wp14:editId="33A3956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90805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CD6" w:rsidRPr="00E27A2A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Oświadczenie podmiotu ubiegającego się o uznanie przez </w:t>
            </w:r>
            <w:r w:rsidR="00BC254D" w:rsidRPr="00BC254D">
              <w:rPr>
                <w:rFonts w:eastAsia="Times New Roman" w:cstheme="minorHAnsi"/>
                <w:b/>
                <w:color w:val="000000" w:themeColor="text1"/>
                <w:lang w:eastAsia="pl-PL"/>
              </w:rPr>
              <w:t>Prezesa Urzędu Lotnictwa Cywilnego</w:t>
            </w:r>
            <w:r w:rsidR="00DB3CD6" w:rsidRPr="00BC254D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do celów prowadzenia szkolenia praktycznego i oceny umiejętności praktycznyc</w:t>
            </w:r>
            <w:r w:rsidR="00DB3CD6" w:rsidRPr="00E27A2A">
              <w:rPr>
                <w:rFonts w:eastAsia="Times New Roman" w:cstheme="minorHAnsi"/>
                <w:b/>
                <w:color w:val="000000" w:themeColor="text1"/>
                <w:lang w:eastAsia="pl-PL"/>
              </w:rPr>
              <w:t>h pilotów bezzałogowych statkó</w:t>
            </w:r>
            <w:r w:rsidR="002865C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w powietrznych w odniesieniu </w:t>
            </w:r>
          </w:p>
          <w:p w:rsidR="007442D0" w:rsidRPr="00E27A2A" w:rsidRDefault="00B543AA" w:rsidP="00B543AA">
            <w:pPr>
              <w:tabs>
                <w:tab w:val="left" w:pos="25110"/>
              </w:tabs>
              <w:spacing w:before="60" w:after="60" w:line="312" w:lineRule="atLeast"/>
              <w:ind w:left="306" w:right="1160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8092F" wp14:editId="26151B4E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12065</wp:posOffset>
                      </wp:positionV>
                      <wp:extent cx="1022350" cy="228600"/>
                      <wp:effectExtent l="0" t="0" r="2540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7D3AE" id="Prostokąt 7" o:spid="_x0000_s1026" style="position:absolute;margin-left:258.6pt;margin-top:.95pt;width:80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" fillcolor="#d8d8d8 [2732]" strokecolor="black [3213]"/>
                  </w:pict>
                </mc:Fallback>
              </mc:AlternateContent>
            </w:r>
            <w:r w:rsidR="002865C2">
              <w:rPr>
                <w:rFonts w:eastAsia="Times New Roman" w:cstheme="minorHAnsi"/>
                <w:b/>
                <w:color w:val="000000" w:themeColor="text1"/>
                <w:lang w:eastAsia="pl-PL"/>
              </w:rPr>
              <w:t>do</w:t>
            </w:r>
            <w:r w:rsidR="00625B21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="00D21275">
              <w:rPr>
                <w:rFonts w:eastAsia="Times New Roman" w:cstheme="minorHAnsi"/>
                <w:b/>
                <w:color w:val="000000" w:themeColor="text1"/>
                <w:lang w:eastAsia="pl-PL"/>
              </w:rPr>
              <w:t>N</w:t>
            </w:r>
            <w:r w:rsidR="00DB3CD6" w:rsidRPr="00E27A2A">
              <w:rPr>
                <w:rFonts w:eastAsia="Times New Roman" w:cstheme="minorHAnsi"/>
                <w:b/>
                <w:color w:val="000000" w:themeColor="text1"/>
                <w:lang w:eastAsia="pl-PL"/>
              </w:rPr>
              <w:t>STS-</w:t>
            </w:r>
            <w:r w:rsidR="00BD6538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DB3CD6" w:rsidRPr="00DB3CD6" w:rsidTr="000944DF">
        <w:trPr>
          <w:trHeight w:val="359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789" w:rsidRPr="005B13DB" w:rsidRDefault="00DB3CD6" w:rsidP="00714F8E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 </w:t>
            </w:r>
            <w:r w:rsidR="003F3789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Zgodnie z art. 13 ust. 1 i 2 rozporządzenia Parlamentu Europejskiego i Rady (UE) 2016/679 z dnia 27 kwietnia 2016 r. w sp</w:t>
            </w:r>
            <w:r w:rsidR="00C9526D">
              <w:rPr>
                <w:rFonts w:eastAsia="Times New Roman" w:cstheme="minorHAnsi"/>
                <w:sz w:val="14"/>
                <w:szCs w:val="14"/>
                <w:lang w:eastAsia="pl-PL"/>
              </w:rPr>
              <w:t>rawie ochrony osób fizycznych w </w:t>
            </w:r>
            <w:r w:rsidR="003F3789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związku z przetwarzaniem danych osobowych i w sprawie swobodnego przepływu takich danych oraz uchylenia dyrektywy 95/46/WE informuję, że: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ch osobowych, w szczególności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zakresie korzystania z praw związanych z ich przetwarzaniem, poprzez adres mailowy daneosobowe@ulc.gov.pl lub pisemnie na adres siedziby administratora.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konania zadania realizowanego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rozporządzenia (UE) 2019/947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</w:t>
            </w:r>
            <w:bookmarkStart w:id="0" w:name="_GoBack"/>
            <w:bookmarkEnd w:id="0"/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łaściwym organom o których mowa w art. 74 rozporządzenia UE 201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8/1139 z dnia 4 lipca 2018 r.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sprawie wspólnych zasad w dziedzinie lotnictwa cywilnego i utworzenia Agencji Unii Europejskiej ds. Bezpieczeństwa Lotniczego oraz zmieniające rozporządzenia Parlamentu Europejskiego i Rady (WE) nr 2111/2005, (WE) nr 1008/2008, (UE) 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nr 996/2010, (UE) nr 376/2014 i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dyrektywy Parlamentu Europejskiego i Rady 2014/30/UE i 2014/53/UE, a także uchylające rozporządzenia Parlamentu Europejs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kiego i Rady (WE) nr 552/2004 i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(WE) nr 216/2008 i rozporządzenie Rady (EWG) nr 3922/91 w związku z obowiązkiem udostępniania i wymiany tych danych.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howywania danych wynikającego z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przepisów, tj. przez okres 5 lat.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we nie są niezbędne do celów,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których zostały zebrane lub w inny sposób przetwarzane.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się ochroną danych osobowych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państwie członkowskim zwykłego pobytu, miejsca pracy lub miejsca popełnienia domniemanego naruszenia.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:rsidR="004715C5" w:rsidRPr="005B13DB" w:rsidRDefault="004715C5" w:rsidP="00714F8E">
            <w:pPr>
              <w:spacing w:after="120" w:line="240" w:lineRule="auto"/>
              <w:ind w:right="173"/>
              <w:rPr>
                <w:rFonts w:cstheme="minorHAnsi"/>
                <w:sz w:val="14"/>
                <w:szCs w:val="14"/>
              </w:rPr>
            </w:pPr>
            <w:r w:rsidRPr="005B13DB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DB3CD6" w:rsidRPr="005B13DB" w:rsidRDefault="004715C5" w:rsidP="00714F8E">
            <w:pPr>
              <w:spacing w:before="60" w:after="60" w:line="240" w:lineRule="auto"/>
              <w:ind w:right="173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cstheme="minorHAnsi"/>
                <w:sz w:val="14"/>
                <w:szCs w:val="14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EB584F" w:rsidRPr="007442D0" w:rsidTr="000944DF">
        <w:trPr>
          <w:trHeight w:val="742"/>
        </w:trPr>
        <w:tc>
          <w:tcPr>
            <w:tcW w:w="2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646B00" w:rsidRDefault="007442D0" w:rsidP="007442D0">
            <w:pPr>
              <w:spacing w:before="60" w:after="60" w:line="312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6B00">
              <w:rPr>
                <w:rFonts w:eastAsia="Times New Roman" w:cstheme="minorHAnsi"/>
                <w:color w:val="000000" w:themeColor="text1"/>
                <w:lang w:eastAsia="pl-PL"/>
              </w:rPr>
              <w:t>Dane identyfikacyjne podmiotu</w:t>
            </w:r>
          </w:p>
        </w:tc>
        <w:tc>
          <w:tcPr>
            <w:tcW w:w="2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E27A2A" w:rsidRDefault="007442D0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27A2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B584F" w:rsidRPr="007442D0" w:rsidTr="006E4229">
        <w:trPr>
          <w:trHeight w:val="393"/>
        </w:trPr>
        <w:tc>
          <w:tcPr>
            <w:tcW w:w="2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646B00" w:rsidRDefault="007442D0" w:rsidP="007442D0">
            <w:pPr>
              <w:spacing w:before="60" w:after="60" w:line="312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6B00">
              <w:rPr>
                <w:rFonts w:eastAsia="Times New Roman" w:cstheme="minorHAnsi"/>
                <w:color w:val="000000" w:themeColor="text1"/>
                <w:lang w:eastAsia="pl-PL"/>
              </w:rPr>
              <w:t xml:space="preserve">Imię i nazwisko, numer telefonu </w:t>
            </w:r>
            <w:r w:rsidR="00DD14CB">
              <w:rPr>
                <w:rFonts w:eastAsia="Times New Roman" w:cstheme="minorHAnsi"/>
                <w:color w:val="000000" w:themeColor="text1"/>
                <w:lang w:eastAsia="pl-PL"/>
              </w:rPr>
              <w:br/>
            </w:r>
            <w:r w:rsidRPr="00646B00">
              <w:rPr>
                <w:rFonts w:eastAsia="Times New Roman" w:cstheme="minorHAnsi"/>
                <w:color w:val="000000" w:themeColor="text1"/>
                <w:lang w:eastAsia="pl-PL"/>
              </w:rPr>
              <w:t>i adres e-mail osoby odpowiedzialnej</w:t>
            </w:r>
          </w:p>
        </w:tc>
        <w:tc>
          <w:tcPr>
            <w:tcW w:w="2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E27A2A" w:rsidRDefault="007442D0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27A2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D14CB" w:rsidRPr="007442D0" w:rsidTr="000944DF">
        <w:trPr>
          <w:trHeight w:val="660"/>
        </w:trPr>
        <w:tc>
          <w:tcPr>
            <w:tcW w:w="2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14CB" w:rsidRPr="00646B00" w:rsidRDefault="002312CC" w:rsidP="007442D0">
            <w:pPr>
              <w:spacing w:before="60" w:after="60" w:line="312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Miejsce</w:t>
            </w:r>
            <w:r w:rsidR="00DD14CB">
              <w:rPr>
                <w:rFonts w:eastAsia="Times New Roman" w:cstheme="minorHAnsi"/>
                <w:color w:val="000000" w:themeColor="text1"/>
                <w:lang w:eastAsia="pl-PL"/>
              </w:rPr>
              <w:t xml:space="preserve"> prowadzenia szkoleń </w:t>
            </w:r>
          </w:p>
        </w:tc>
        <w:tc>
          <w:tcPr>
            <w:tcW w:w="2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14CB" w:rsidRPr="00E27A2A" w:rsidRDefault="00DD14CB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442D0" w:rsidRPr="007442D0" w:rsidTr="000944DF">
        <w:trPr>
          <w:trHeight w:val="156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646B00" w:rsidRDefault="007442D0" w:rsidP="00D212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6B0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Niniejszym oświadczam, że:</w:t>
            </w:r>
          </w:p>
          <w:p w:rsidR="007442D0" w:rsidRDefault="00605B49" w:rsidP="005439A2">
            <w:pPr>
              <w:spacing w:after="0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F524CE">
              <w:rPr>
                <w:b/>
                <w:color w:val="000000" w:themeColor="text1"/>
              </w:rPr>
              <w:t xml:space="preserve">— </w:t>
            </w:r>
            <w:r w:rsidRPr="00605B49"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spełniam wymogi określone w dodatku 3 do załącznika do rozporządzenia (UE) 2019/947, oraz</w:t>
            </w:r>
          </w:p>
          <w:p w:rsidR="005439A2" w:rsidRPr="00605B49" w:rsidRDefault="00BD6538" w:rsidP="005439A2">
            <w:pPr>
              <w:spacing w:after="0"/>
              <w:rPr>
                <w:rFonts w:eastAsia="Times New Roman" w:cstheme="minorHAnsi"/>
                <w:b/>
                <w:vanish/>
                <w:color w:val="000000" w:themeColor="text1"/>
                <w:lang w:eastAsia="pl-PL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750FF5" wp14:editId="09F1F0A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173990</wp:posOffset>
                      </wp:positionV>
                      <wp:extent cx="1022350" cy="228600"/>
                      <wp:effectExtent l="0" t="0" r="254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FE52" id="Prostokąt 3" o:spid="_x0000_s1026" style="position:absolute;margin-left:28.6pt;margin-top:13.7pt;width:80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" fillcolor="#d8d8d8 [2732]" strokecolor="black [3213]"/>
                  </w:pict>
                </mc:Fallback>
              </mc:AlternateContent>
            </w:r>
            <w:r w:rsidR="000944DF"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B63D8" wp14:editId="5B8201D3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371475</wp:posOffset>
                      </wp:positionV>
                      <wp:extent cx="1022350" cy="228600"/>
                      <wp:effectExtent l="0" t="0" r="254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3972D" id="Prostokąt 2" o:spid="_x0000_s1026" style="position:absolute;margin-left:423.6pt;margin-top:29.25pt;width:8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" fillcolor="#d8d8d8 [2732]" strokecolor="black [3213]"/>
                  </w:pict>
                </mc:Fallback>
              </mc:AlternateContent>
            </w:r>
            <w:r w:rsidR="005439A2" w:rsidRPr="00F524CE">
              <w:rPr>
                <w:b/>
                <w:color w:val="000000" w:themeColor="text1"/>
              </w:rPr>
              <w:t>—</w:t>
            </w:r>
            <w:r w:rsidR="005439A2">
              <w:t xml:space="preserve"> </w:t>
            </w:r>
            <w:r w:rsidR="005439A2" w:rsidRPr="005439A2">
              <w:rPr>
                <w:b/>
                <w:color w:val="000000" w:themeColor="text1"/>
              </w:rPr>
              <w:t xml:space="preserve">podczas eksploatacji systemu bezzałogowego statku powietrznego w kontekście szkoleń w odniesieniu do NSTS-         </w:t>
            </w:r>
            <w:r w:rsidR="005439A2">
              <w:rPr>
                <w:b/>
                <w:color w:val="000000" w:themeColor="text1"/>
              </w:rPr>
              <w:t xml:space="preserve">        </w:t>
            </w:r>
            <w:r w:rsidR="000944DF">
              <w:rPr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  </w:t>
            </w:r>
            <w:r w:rsidR="005439A2" w:rsidRPr="005439A2">
              <w:rPr>
                <w:b/>
                <w:color w:val="000000" w:themeColor="text1"/>
              </w:rPr>
              <w:t>przestrzegam wszystkich mających zastosowanie przepisów rozporządzenia (UE) 2019/947 oraz przepisów krajowych, w tym wymogów dotyczących opera</w:t>
            </w:r>
            <w:r w:rsidR="00CF1FB9">
              <w:rPr>
                <w:b/>
                <w:color w:val="000000" w:themeColor="text1"/>
              </w:rPr>
              <w:t xml:space="preserve">cji w ramach NSTS-             </w:t>
            </w:r>
            <w:r w:rsidR="00BD603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 .</w:t>
            </w:r>
          </w:p>
          <w:p w:rsidR="007442D0" w:rsidRPr="00E27A2A" w:rsidRDefault="007442D0" w:rsidP="007442D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B584F" w:rsidRPr="007442D0" w:rsidTr="000944DF">
        <w:trPr>
          <w:trHeight w:val="420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B5732" w:rsidRDefault="007442D0" w:rsidP="007442D0">
            <w:pPr>
              <w:spacing w:before="60" w:after="60" w:line="312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B573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Data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B5732" w:rsidRDefault="007442D0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B5732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B5732" w:rsidRDefault="007442D0" w:rsidP="007442D0">
            <w:pPr>
              <w:spacing w:before="60" w:after="60" w:line="312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B573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Podpis lub inny sposób weryfikacji</w:t>
            </w: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7442D0" w:rsidRDefault="007442D0" w:rsidP="007442D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7442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 </w:t>
            </w:r>
          </w:p>
        </w:tc>
      </w:tr>
    </w:tbl>
    <w:p w:rsidR="00605B49" w:rsidRPr="007442D0" w:rsidRDefault="00605B49">
      <w:pPr>
        <w:rPr>
          <w:sz w:val="24"/>
          <w:szCs w:val="24"/>
        </w:rPr>
      </w:pPr>
    </w:p>
    <w:sectPr w:rsidR="00605B49" w:rsidRPr="007442D0" w:rsidSect="001F10F0">
      <w:headerReference w:type="default" r:id="rId9"/>
      <w:pgSz w:w="11906" w:h="16838"/>
      <w:pgMar w:top="426" w:right="2408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8B" w:rsidRDefault="00AB4F8B" w:rsidP="00AB4F8B">
      <w:pPr>
        <w:spacing w:after="0" w:line="240" w:lineRule="auto"/>
      </w:pPr>
      <w:r>
        <w:separator/>
      </w:r>
    </w:p>
  </w:endnote>
  <w:endnote w:type="continuationSeparator" w:id="0">
    <w:p w:rsidR="00AB4F8B" w:rsidRDefault="00AB4F8B" w:rsidP="00A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8B" w:rsidRDefault="00AB4F8B" w:rsidP="00AB4F8B">
      <w:pPr>
        <w:spacing w:after="0" w:line="240" w:lineRule="auto"/>
      </w:pPr>
      <w:r>
        <w:separator/>
      </w:r>
    </w:p>
  </w:footnote>
  <w:footnote w:type="continuationSeparator" w:id="0">
    <w:p w:rsidR="00AB4F8B" w:rsidRDefault="00AB4F8B" w:rsidP="00AB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B" w:rsidRPr="00AB4F8B" w:rsidRDefault="00AB4F8B" w:rsidP="00AB4F8B">
    <w:pPr>
      <w:pStyle w:val="Nagwek"/>
      <w:jc w:val="center"/>
      <w:rPr>
        <w:b/>
        <w:sz w:val="28"/>
        <w:szCs w:val="28"/>
      </w:rPr>
    </w:pPr>
    <w:r w:rsidRPr="00AB4F8B">
      <w:rPr>
        <w:b/>
        <w:sz w:val="28"/>
        <w:szCs w:val="28"/>
      </w:rPr>
      <w:t>DODATEK 6/N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0"/>
    <w:rsid w:val="00034DDE"/>
    <w:rsid w:val="000944DF"/>
    <w:rsid w:val="000F0341"/>
    <w:rsid w:val="0016019F"/>
    <w:rsid w:val="001A3550"/>
    <w:rsid w:val="001B51A8"/>
    <w:rsid w:val="001D7F7D"/>
    <w:rsid w:val="001E3145"/>
    <w:rsid w:val="001F10F0"/>
    <w:rsid w:val="002312CC"/>
    <w:rsid w:val="002865C2"/>
    <w:rsid w:val="00371378"/>
    <w:rsid w:val="00381108"/>
    <w:rsid w:val="003F3789"/>
    <w:rsid w:val="00406AC9"/>
    <w:rsid w:val="004567C4"/>
    <w:rsid w:val="004715C5"/>
    <w:rsid w:val="005439A2"/>
    <w:rsid w:val="0057236C"/>
    <w:rsid w:val="005747B1"/>
    <w:rsid w:val="005B13DB"/>
    <w:rsid w:val="005F441C"/>
    <w:rsid w:val="00605B49"/>
    <w:rsid w:val="00625B21"/>
    <w:rsid w:val="00646B00"/>
    <w:rsid w:val="006C30E3"/>
    <w:rsid w:val="006E4229"/>
    <w:rsid w:val="00714F8E"/>
    <w:rsid w:val="00734F64"/>
    <w:rsid w:val="00744129"/>
    <w:rsid w:val="007442D0"/>
    <w:rsid w:val="00756DD7"/>
    <w:rsid w:val="007A14F0"/>
    <w:rsid w:val="00830655"/>
    <w:rsid w:val="00861338"/>
    <w:rsid w:val="00907CB5"/>
    <w:rsid w:val="009B5732"/>
    <w:rsid w:val="00A42513"/>
    <w:rsid w:val="00A427C3"/>
    <w:rsid w:val="00A75FFD"/>
    <w:rsid w:val="00AB4F8B"/>
    <w:rsid w:val="00B41D69"/>
    <w:rsid w:val="00B543AA"/>
    <w:rsid w:val="00BA62DE"/>
    <w:rsid w:val="00BC254D"/>
    <w:rsid w:val="00BD6039"/>
    <w:rsid w:val="00BD6538"/>
    <w:rsid w:val="00BE0CC1"/>
    <w:rsid w:val="00C76AE3"/>
    <w:rsid w:val="00C9526D"/>
    <w:rsid w:val="00CC3B42"/>
    <w:rsid w:val="00CE1D96"/>
    <w:rsid w:val="00CF1FB9"/>
    <w:rsid w:val="00D21275"/>
    <w:rsid w:val="00DB3CD6"/>
    <w:rsid w:val="00DD14CB"/>
    <w:rsid w:val="00E05180"/>
    <w:rsid w:val="00E27A2A"/>
    <w:rsid w:val="00EB111D"/>
    <w:rsid w:val="00EB1B3F"/>
    <w:rsid w:val="00EB3545"/>
    <w:rsid w:val="00EB584F"/>
    <w:rsid w:val="00EE4ECB"/>
    <w:rsid w:val="00FA7960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48827"/>
  <w15:docId w15:val="{3F553755-4451-4494-8631-2975D4C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78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7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8B"/>
  </w:style>
  <w:style w:type="paragraph" w:styleId="Stopka">
    <w:name w:val="footer"/>
    <w:basedOn w:val="Normalny"/>
    <w:link w:val="StopkaZnak"/>
    <w:uiPriority w:val="99"/>
    <w:unhideWhenUsed/>
    <w:rsid w:val="00A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Lubryczyńska Anna</dc:creator>
  <cp:lastModifiedBy>Droździkowska Aleksandra</cp:lastModifiedBy>
  <cp:revision>25</cp:revision>
  <dcterms:created xsi:type="dcterms:W3CDTF">2020-12-30T14:45:00Z</dcterms:created>
  <dcterms:modified xsi:type="dcterms:W3CDTF">2021-02-03T15:25:00Z</dcterms:modified>
</cp:coreProperties>
</file>